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Kurdikar Devdatt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EMBC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244,326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0621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2023-02-13T15:53:18Z</dcterms:created>
  <dcterms:modified xsi:type="dcterms:W3CDTF">2023-02-13T15:53:18Z</dcterms:modified>
</cp:coreProperties>
</file>